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LOCHALSH DEER MANAGEMENT GROUP MEETING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Meeting Friday </w:t>
      </w:r>
      <w:r>
        <w:rPr>
          <w:rFonts w:ascii="Times New Roman" w:hAnsi="Times New Roman"/>
          <w:sz w:val="32"/>
          <w:szCs w:val="32"/>
          <w:rtl w:val="0"/>
          <w:lang w:val="en-US"/>
        </w:rPr>
        <w:t>6th</w:t>
      </w:r>
      <w:r>
        <w:rPr>
          <w:rFonts w:ascii="Times New Roman" w:hAnsi="Times New Roman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en-US"/>
        </w:rPr>
        <w:t>Dec</w:t>
      </w:r>
      <w:r>
        <w:rPr>
          <w:rFonts w:ascii="Times New Roman" w:hAnsi="Times New Roman"/>
          <w:sz w:val="32"/>
          <w:szCs w:val="32"/>
          <w:rtl w:val="0"/>
        </w:rPr>
        <w:t>ember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Attadale at </w:t>
      </w:r>
      <w:r>
        <w:rPr>
          <w:rFonts w:ascii="Times New Roman" w:hAnsi="Times New Roman"/>
          <w:sz w:val="32"/>
          <w:szCs w:val="32"/>
          <w:rtl w:val="0"/>
          <w:lang w:val="en-US"/>
        </w:rPr>
        <w:t>2.00 pm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Soup &amp; sandwiches will be provided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from 1.30 pm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 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u w:val="none" w:color="000000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val="single" w:color="000000"/>
          <w:rtl w:val="0"/>
          <w:lang w:val="de-DE"/>
        </w:rPr>
        <w:t>AGENDA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</w:rPr>
        <w:t>1. Apologies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2. Approval of minutes of meeting 1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4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th June 201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9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fr-FR"/>
        </w:rPr>
        <w:t>3. Chairman</w:t>
      </w:r>
      <w:r>
        <w:rPr>
          <w:rFonts w:ascii="Times New Roman" w:hAnsi="Times New Roman" w:hint="default"/>
          <w:sz w:val="32"/>
          <w:szCs w:val="32"/>
          <w:u w:color="000000"/>
          <w:rtl w:val="1"/>
        </w:rPr>
        <w:t>’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s report &amp; ADMG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fr-FR"/>
        </w:rPr>
        <w:t>4. SNH Report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5. Updating Deer Management Plan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a) Population modelling &amp; cull targets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b) Native woodland &amp; forestry plans update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c) Habitat surveys 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 xml:space="preserve">–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group consolidation &amp; mapping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fr-FR"/>
        </w:rPr>
        <w:t>d) Peatland Restoration action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e) Competence update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</w:rPr>
        <w:t xml:space="preserve">f)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u w:color="000000"/>
          <w:rtl w:val="0"/>
          <w:lang w:val="nl-NL"/>
        </w:rPr>
        <w:t>Deer welfare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</w:rPr>
        <w:t>6. 201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9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 Stag cull figures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</w:rPr>
        <w:t>7. 201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9</w:t>
      </w:r>
      <w:r>
        <w:rPr>
          <w:rFonts w:ascii="Times New Roman" w:hAnsi="Times New Roman"/>
          <w:sz w:val="32"/>
          <w:szCs w:val="32"/>
          <w:u w:color="000000"/>
          <w:rtl w:val="0"/>
        </w:rPr>
        <w:t>/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20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 Stag &amp; Hind cull targets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8. Treasurer</w:t>
      </w:r>
      <w:r>
        <w:rPr>
          <w:rFonts w:ascii="Times New Roman" w:hAnsi="Times New Roman" w:hint="default"/>
          <w:sz w:val="32"/>
          <w:szCs w:val="32"/>
          <w:u w:color="000000"/>
          <w:rtl w:val="1"/>
        </w:rPr>
        <w:t>’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s report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9.  Forestry Co-operation option - Tom Chetwynd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</w:rPr>
        <w:t xml:space="preserve">9.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u w:color="000000"/>
          <w:rtl w:val="0"/>
        </w:rPr>
        <w:t>AOB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10. Date of next meeting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